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bookmarkStart w:id="0" w:name="_GoBack"/>
      <w:bookmarkEnd w:id="0"/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75A6C409" w:rsidR="003833AC" w:rsidRPr="00A87949" w:rsidRDefault="00313B06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PEZENAS 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1"/>
        <w:gridCol w:w="5849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Lot concerné</w:t>
            </w:r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61C02AE1" w:rsidR="006B2A3B" w:rsidRPr="00A87949" w:rsidRDefault="00313B06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Volailles crues  lot N° 8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004EE883" w:rsidR="00126A40" w:rsidRPr="00A87949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Solenne MAFFRE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F7ED70E" w:rsidR="00126A40" w:rsidRPr="00A87949" w:rsidRDefault="009C7F4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Jean-Marc SOTO 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1E2B74B2" w:rsidR="00126A40" w:rsidRPr="00A87949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des cadres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311D1ECE" w:rsidR="00126A40" w:rsidRPr="00A87949" w:rsidRDefault="009C7F4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Technicien supérieur hospitalier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BE04" w14:textId="77777777" w:rsidR="00126A40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Centre hospitalier de Pézenas</w:t>
            </w:r>
          </w:p>
          <w:p w14:paraId="14FA23DE" w14:textId="77777777" w:rsidR="00C16B91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Rue Henri Reboul </w:t>
            </w:r>
          </w:p>
          <w:p w14:paraId="5B45FE11" w14:textId="64BD7F9C" w:rsidR="00C16B91" w:rsidRPr="00A87949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34120 PEZENAS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5D83" w14:textId="77777777" w:rsidR="00126A40" w:rsidRDefault="009C7F4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Centre hospitalier de Pézenas </w:t>
            </w:r>
          </w:p>
          <w:p w14:paraId="0B38EF99" w14:textId="77777777" w:rsidR="00C16B91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Chemin de la Faissine </w:t>
            </w:r>
          </w:p>
          <w:p w14:paraId="2730BC47" w14:textId="0A4C661A" w:rsidR="00C16B91" w:rsidRPr="00A87949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34120 PEZENAS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224C660C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2C9D6FB" w:rsidR="00126A40" w:rsidRPr="00A87949" w:rsidRDefault="002972C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04 67 35 40 47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00D2036" w:rsidR="00126A40" w:rsidRPr="00A87949" w:rsidRDefault="009C7F4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04 67 35 40 53 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03B3950F" w:rsidR="00126A40" w:rsidRPr="00A87949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04 67 35 40 48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056B5C8A" w:rsidR="00126A40" w:rsidRPr="00A87949" w:rsidRDefault="002972C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04 67 35 40 48</w:t>
            </w: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1DD8B64" w:rsidR="00126A40" w:rsidRPr="00A87949" w:rsidRDefault="00C16B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s-maffre@hopital-pezenas.fr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1230BD7A" w:rsidR="00126A40" w:rsidRPr="00A87949" w:rsidRDefault="009C7F4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jm-soto@hopital-pezenas.fr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3"/>
        <w:gridCol w:w="3358"/>
        <w:gridCol w:w="3089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B2DA" w14:textId="77777777" w:rsidR="00D325B6" w:rsidRDefault="002972C0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Centre hospitalier de Pézenas</w:t>
            </w:r>
          </w:p>
          <w:p w14:paraId="00F8E1A5" w14:textId="77777777" w:rsidR="002972C0" w:rsidRDefault="002972C0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Service économique</w:t>
            </w:r>
          </w:p>
          <w:p w14:paraId="6768F108" w14:textId="77777777" w:rsidR="002972C0" w:rsidRDefault="002972C0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CS 3002</w:t>
            </w:r>
          </w:p>
          <w:p w14:paraId="268BC32E" w14:textId="038B55F4" w:rsidR="002972C0" w:rsidRPr="00A87949" w:rsidRDefault="002972C0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34120 PEZENAS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3FF3B59E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1C0EF8CC" w:rsidR="00D325B6" w:rsidRPr="00A87949" w:rsidRDefault="002972C0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 xml:space="preserve">2 634 000 79 000 12 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27559C7F" w:rsidR="000D107E" w:rsidRPr="00A87949" w:rsidRDefault="00CA062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Economat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53F7E74A" w:rsidR="000D107E" w:rsidRPr="00A87949" w:rsidRDefault="00CA062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N° bon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03F1EB8B" w:rsidR="000D107E" w:rsidRPr="00A87949" w:rsidRDefault="00CA062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Jean-Marc SOTO / 04 67 35 40 53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26D1" w14:textId="7734D6A4" w:rsidR="006F79C7" w:rsidRPr="006F79C7" w:rsidRDefault="006F79C7" w:rsidP="006F79C7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F79C7">
              <w:rPr>
                <w:rFonts w:ascii="Trebuchet MS" w:hAnsi="Trebuchet MS"/>
                <w:sz w:val="24"/>
                <w:szCs w:val="24"/>
              </w:rPr>
              <w:t>Murielle MOINET  / 04 67 35 40 47</w:t>
            </w:r>
          </w:p>
          <w:p w14:paraId="6AD3BF45" w14:textId="38A66F33" w:rsidR="000D107E" w:rsidRPr="006F79C7" w:rsidRDefault="00CA0628" w:rsidP="006F79C7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F79C7">
              <w:rPr>
                <w:rFonts w:ascii="Trebuchet MS" w:hAnsi="Trebuchet MS"/>
                <w:sz w:val="24"/>
                <w:szCs w:val="24"/>
              </w:rPr>
              <w:t>Solenne MAFFRE / 04 67 35 40 47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313DEE20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6F79C7" w:rsidRPr="006F79C7">
        <w:rPr>
          <w:rFonts w:ascii="Trebuchet MS" w:hAnsi="Trebuchet MS"/>
          <w:sz w:val="40"/>
          <w:szCs w:val="40"/>
        </w:rPr>
        <w:t>×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6F79C7" w:rsidRPr="006F79C7">
        <w:rPr>
          <w:rFonts w:ascii="Trebuchet MS" w:hAnsi="Trebuchet MS"/>
          <w:sz w:val="40"/>
          <w:szCs w:val="40"/>
        </w:rPr>
        <w:t>×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FF406B">
        <w:rPr>
          <w:rFonts w:ascii="Trebuchet MS" w:hAnsi="Trebuchet MS"/>
          <w:b/>
          <w:sz w:val="24"/>
          <w:szCs w:val="24"/>
        </w:rPr>
      </w:r>
      <w:r w:rsidR="00FF406B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1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F406B">
        <w:rPr>
          <w:rFonts w:ascii="Trebuchet MS" w:hAnsi="Trebuchet MS"/>
          <w:sz w:val="24"/>
          <w:szCs w:val="24"/>
        </w:rPr>
      </w:r>
      <w:r w:rsidR="00FF406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F406B">
        <w:rPr>
          <w:rFonts w:ascii="Trebuchet MS" w:hAnsi="Trebuchet MS"/>
          <w:sz w:val="24"/>
          <w:szCs w:val="24"/>
        </w:rPr>
      </w:r>
      <w:r w:rsidR="00FF406B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3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5E39C538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6F79C7"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6F79C7"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79C7"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F406B">
              <w:rPr>
                <w:rFonts w:ascii="Trebuchet MS" w:hAnsi="Trebuchet MS" w:cs="Arial"/>
                <w:sz w:val="22"/>
                <w:szCs w:val="18"/>
              </w:rPr>
            </w:r>
            <w:r w:rsidR="00FF40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6F79C7"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18"/>
              </w:rPr>
              <w:t>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F406B">
              <w:rPr>
                <w:rFonts w:ascii="Trebuchet MS" w:hAnsi="Trebuchet MS" w:cs="Arial"/>
                <w:sz w:val="22"/>
                <w:szCs w:val="18"/>
              </w:rPr>
            </w:r>
            <w:r w:rsidR="00FF40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F406B">
              <w:rPr>
                <w:rFonts w:ascii="Trebuchet MS" w:hAnsi="Trebuchet MS" w:cs="Arial"/>
                <w:sz w:val="22"/>
                <w:szCs w:val="18"/>
              </w:rPr>
            </w:r>
            <w:r w:rsidR="00FF40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F406B">
              <w:rPr>
                <w:rFonts w:ascii="Trebuchet MS" w:hAnsi="Trebuchet MS" w:cs="Arial"/>
                <w:sz w:val="22"/>
                <w:szCs w:val="18"/>
              </w:rPr>
            </w:r>
            <w:r w:rsidR="00FF406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5C2A8F78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694FF026" w:rsidR="0093497E" w:rsidRPr="00A87949" w:rsidRDefault="0093497E" w:rsidP="006F79C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1354694" w:rsidR="00414D3B" w:rsidRPr="00E4658D" w:rsidRDefault="006F79C7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22"/>
                <w:szCs w:val="18"/>
              </w:rPr>
              <w:t xml:space="preserve">           2  </w:t>
            </w:r>
            <w:r w:rsidR="00414D3B"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="00414D3B"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08E660B" w14:textId="13E159BC" w:rsidR="00414D3B" w:rsidRPr="00E4658D" w:rsidRDefault="00414D3B" w:rsidP="006F79C7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  <w:sz w:val="14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0395B45F" w:rsidR="00414D3B" w:rsidRPr="00A87949" w:rsidRDefault="006F79C7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    Lundi   /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473C3D17" w:rsidR="00414D3B" w:rsidRPr="00A87949" w:rsidRDefault="006F79C7" w:rsidP="006F79C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7009B7CC" w:rsidR="007358E8" w:rsidRPr="00A87949" w:rsidRDefault="006F79C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Centre hospitalier de Pézenas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97754CE" w14:textId="04805911" w:rsidR="0037339A" w:rsidRDefault="006F79C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Chemin de la Faissine 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4351A7C4" w:rsidR="007358E8" w:rsidRPr="00A87949" w:rsidRDefault="006F79C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Entre 08h et 09h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F406B">
              <w:rPr>
                <w:rFonts w:ascii="Trebuchet MS" w:hAnsi="Trebuchet MS" w:cs="Arial"/>
                <w:sz w:val="18"/>
                <w:szCs w:val="18"/>
              </w:rPr>
            </w:r>
            <w:r w:rsidR="00FF406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2E9DDB0D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D445" w14:textId="0962389D" w:rsidR="007358E8" w:rsidRDefault="006F79C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Hauteur /  70 cm</w:t>
            </w:r>
          </w:p>
          <w:p w14:paraId="4F55D178" w14:textId="1822918A" w:rsidR="006F79C7" w:rsidRPr="00A87949" w:rsidRDefault="006F79C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Largeur /  2.10 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F406B">
              <w:rPr>
                <w:rFonts w:ascii="Trebuchet MS" w:hAnsi="Trebuchet MS" w:cs="Arial"/>
                <w:sz w:val="18"/>
                <w:szCs w:val="18"/>
              </w:rPr>
            </w:r>
            <w:r w:rsidR="00FF406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44DEC27" w14:textId="77777777" w:rsidR="007358E8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</w:p>
          <w:p w14:paraId="21294522" w14:textId="7F778348" w:rsidR="006F79C7" w:rsidRPr="00A87949" w:rsidRDefault="006F79C7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45AE" w14:textId="3C308062" w:rsidR="006F79C7" w:rsidRDefault="00F4238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Accès</w:t>
            </w:r>
            <w:r w:rsidR="006F79C7">
              <w:rPr>
                <w:rFonts w:ascii="Trebuchet MS" w:hAnsi="Trebuchet MS"/>
                <w:sz w:val="24"/>
                <w:szCs w:val="24"/>
              </w:rPr>
              <w:t xml:space="preserve"> à l’établissement via interphone situé </w:t>
            </w:r>
            <w:r>
              <w:rPr>
                <w:rFonts w:ascii="Trebuchet MS" w:hAnsi="Trebuchet MS"/>
                <w:sz w:val="24"/>
                <w:szCs w:val="24"/>
              </w:rPr>
              <w:t xml:space="preserve">sur le côté gauche du portail /               mention :  </w:t>
            </w:r>
            <w:r w:rsidR="006F79C7">
              <w:rPr>
                <w:rFonts w:ascii="Trebuchet MS" w:hAnsi="Trebuchet MS"/>
                <w:sz w:val="24"/>
                <w:szCs w:val="24"/>
              </w:rPr>
              <w:t xml:space="preserve"> (MAGASIN) </w:t>
            </w:r>
          </w:p>
          <w:p w14:paraId="38EEDB82" w14:textId="77777777" w:rsidR="006F79C7" w:rsidRDefault="006F79C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74DDE7A" w14:textId="40C3872B" w:rsidR="007358E8" w:rsidRPr="00A87949" w:rsidRDefault="006F79C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Pour des raisons pratiques, les véhicules doivent accéder en marche jusqu’au quai de déchargement </w:t>
            </w: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F42381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3C80EB98" w:rsidR="009841E7" w:rsidRPr="00A87949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Centre hospitalier de Pézenas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269D9CF1" w:rsidR="009841E7" w:rsidRPr="00A87949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Jean-Marc SOTO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0D171893" w:rsidR="009841E7" w:rsidRPr="00A87949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TSH 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3B016E2E" w:rsidR="0037339A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jm-soto@hopital-pezenas.fr</w:t>
            </w: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40ECA99C" w:rsidR="0037339A" w:rsidRPr="00A87949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2305048C" w:rsidR="009841E7" w:rsidRPr="00A87949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04 67 35 40 53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CB2E1" w14:textId="77777777" w:rsidR="00F42381" w:rsidRDefault="00F42381" w:rsidP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jm-soto@hopital-pezenas.fr</w:t>
            </w:r>
          </w:p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4D799CF0" w:rsidR="009841E7" w:rsidRPr="00A87949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Centre hospitalier de Pézenas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6676D4C3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F42381">
              <w:rPr>
                <w:rFonts w:ascii="Trebuchet MS" w:hAnsi="Trebuchet MS"/>
              </w:rPr>
              <w:t>Camille KNOCKAERT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CC377CC" w:rsidR="009841E7" w:rsidRPr="00A87949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 xml:space="preserve">Cadre de santé / hygiéniste 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5F322BF9" w:rsidR="0037339A" w:rsidRDefault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c-knockaert@hopital-pezenas.fr</w:t>
            </w: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22CDE938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F42381">
              <w:rPr>
                <w:rFonts w:ascii="Trebuchet MS" w:hAnsi="Trebuchet MS"/>
              </w:rPr>
              <w:t xml:space="preserve">04 67 35 40 44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E4EAF8" w14:textId="77777777" w:rsidR="00F42381" w:rsidRDefault="009841E7" w:rsidP="00F4238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F42381">
              <w:rPr>
                <w:rFonts w:ascii="Trebuchet MS" w:eastAsia="Calibri" w:hAnsi="Trebuchet MS"/>
                <w:sz w:val="22"/>
                <w:szCs w:val="22"/>
              </w:rPr>
              <w:t>c-knockaert@hopital-pezenas.fr</w:t>
            </w:r>
          </w:p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23984" w14:textId="77777777" w:rsidR="00FF406B" w:rsidRDefault="00FF406B">
      <w:r>
        <w:separator/>
      </w:r>
    </w:p>
  </w:endnote>
  <w:endnote w:type="continuationSeparator" w:id="0">
    <w:p w14:paraId="453D1E14" w14:textId="77777777" w:rsidR="00FF406B" w:rsidRDefault="00FF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B7BE2" w14:textId="77777777" w:rsidR="00FF406B" w:rsidRDefault="00FF406B">
      <w:r>
        <w:separator/>
      </w:r>
    </w:p>
  </w:footnote>
  <w:footnote w:type="continuationSeparator" w:id="0">
    <w:p w14:paraId="20F45854" w14:textId="77777777" w:rsidR="00FF406B" w:rsidRDefault="00FF4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4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A4EAF"/>
    <w:multiLevelType w:val="hybridMultilevel"/>
    <w:tmpl w:val="0F1A9D46"/>
    <w:lvl w:ilvl="0" w:tplc="B17C4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972C0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13B06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1609F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06EF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6F79C7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C7F48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16B91"/>
    <w:rsid w:val="00C3103A"/>
    <w:rsid w:val="00C64532"/>
    <w:rsid w:val="00C66DED"/>
    <w:rsid w:val="00C727B4"/>
    <w:rsid w:val="00C85B7D"/>
    <w:rsid w:val="00C87ECD"/>
    <w:rsid w:val="00C962E7"/>
    <w:rsid w:val="00CA0628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2381"/>
    <w:rsid w:val="00F43435"/>
    <w:rsid w:val="00F736BA"/>
    <w:rsid w:val="00FA1803"/>
    <w:rsid w:val="00FA3BFD"/>
    <w:rsid w:val="00FA4158"/>
    <w:rsid w:val="00FC2AFB"/>
    <w:rsid w:val="00FC466F"/>
    <w:rsid w:val="00FD4D89"/>
    <w:rsid w:val="00FE0DAB"/>
    <w:rsid w:val="00FF34B0"/>
    <w:rsid w:val="00FF406B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BFF7C-12EE-4F0E-8F3C-63BB3359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Solenne Maffre</cp:lastModifiedBy>
  <cp:revision>2</cp:revision>
  <cp:lastPrinted>2017-06-13T14:08:00Z</cp:lastPrinted>
  <dcterms:created xsi:type="dcterms:W3CDTF">2025-10-09T07:12:00Z</dcterms:created>
  <dcterms:modified xsi:type="dcterms:W3CDTF">2025-10-09T07:12:00Z</dcterms:modified>
</cp:coreProperties>
</file>